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FE" w:rsidRPr="00942710" w:rsidRDefault="00044F84" w:rsidP="00DB72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График приема избирателей на 2020</w:t>
      </w:r>
      <w:r w:rsidR="0049590D" w:rsidRPr="0094271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9590D" w:rsidRPr="00942710" w:rsidRDefault="0049590D" w:rsidP="00DB72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710">
        <w:rPr>
          <w:rFonts w:ascii="Times New Roman" w:hAnsi="Times New Roman" w:cs="Times New Roman"/>
          <w:b/>
          <w:sz w:val="26"/>
          <w:szCs w:val="26"/>
        </w:rPr>
        <w:t xml:space="preserve">депутата </w:t>
      </w:r>
      <w:r w:rsidR="00DB72FE" w:rsidRPr="00942710">
        <w:rPr>
          <w:rFonts w:ascii="Times New Roman" w:hAnsi="Times New Roman" w:cs="Times New Roman"/>
          <w:b/>
          <w:sz w:val="26"/>
          <w:szCs w:val="26"/>
        </w:rPr>
        <w:t xml:space="preserve">Совета ГО г. </w:t>
      </w:r>
      <w:proofErr w:type="gramStart"/>
      <w:r w:rsidR="00DB72FE" w:rsidRPr="00942710">
        <w:rPr>
          <w:rFonts w:ascii="Times New Roman" w:hAnsi="Times New Roman" w:cs="Times New Roman"/>
          <w:b/>
          <w:sz w:val="26"/>
          <w:szCs w:val="26"/>
        </w:rPr>
        <w:t>Уфа  Васильева</w:t>
      </w:r>
      <w:proofErr w:type="gramEnd"/>
      <w:r w:rsidR="00DB72FE" w:rsidRPr="00942710">
        <w:rPr>
          <w:rFonts w:ascii="Times New Roman" w:hAnsi="Times New Roman" w:cs="Times New Roman"/>
          <w:b/>
          <w:sz w:val="26"/>
          <w:szCs w:val="26"/>
        </w:rPr>
        <w:t xml:space="preserve"> П.Ю.</w:t>
      </w:r>
    </w:p>
    <w:p w:rsidR="00DB72FE" w:rsidRPr="00053C01" w:rsidRDefault="00DB72FE" w:rsidP="00DB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96" w:type="dxa"/>
        <w:jc w:val="center"/>
        <w:tblLook w:val="04A0" w:firstRow="1" w:lastRow="0" w:firstColumn="1" w:lastColumn="0" w:noHBand="0" w:noVBand="1"/>
      </w:tblPr>
      <w:tblGrid>
        <w:gridCol w:w="2405"/>
        <w:gridCol w:w="2155"/>
        <w:gridCol w:w="10036"/>
      </w:tblGrid>
      <w:tr w:rsidR="00DB72FE" w:rsidRPr="00053C01" w:rsidTr="00053C01">
        <w:trPr>
          <w:jc w:val="center"/>
        </w:trPr>
        <w:tc>
          <w:tcPr>
            <w:tcW w:w="2405" w:type="dxa"/>
            <w:vAlign w:val="center"/>
          </w:tcPr>
          <w:p w:rsidR="00DB72FE" w:rsidRPr="00053C01" w:rsidRDefault="00DB72FE" w:rsidP="00DC34CF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b/>
                <w:sz w:val="26"/>
                <w:szCs w:val="26"/>
              </w:rPr>
              <w:t>Дата приема</w:t>
            </w:r>
          </w:p>
        </w:tc>
        <w:tc>
          <w:tcPr>
            <w:tcW w:w="2155" w:type="dxa"/>
            <w:vAlign w:val="center"/>
          </w:tcPr>
          <w:p w:rsidR="00DB72FE" w:rsidRPr="00053C01" w:rsidRDefault="00DB72FE" w:rsidP="00550F1F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036" w:type="dxa"/>
            <w:vAlign w:val="center"/>
          </w:tcPr>
          <w:p w:rsidR="00DB72FE" w:rsidRPr="00053C01" w:rsidRDefault="00DB72FE" w:rsidP="00550F1F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50F1F" w:rsidRPr="00053C01" w:rsidTr="00B32194">
        <w:trPr>
          <w:trHeight w:val="356"/>
          <w:jc w:val="center"/>
        </w:trPr>
        <w:tc>
          <w:tcPr>
            <w:tcW w:w="2405" w:type="dxa"/>
            <w:vAlign w:val="center"/>
          </w:tcPr>
          <w:p w:rsidR="00550F1F" w:rsidRPr="00053C01" w:rsidRDefault="00431367" w:rsidP="0059628A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</w:t>
            </w:r>
            <w:r w:rsidR="00C809C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1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F1F" w:rsidRPr="00053C0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55" w:type="dxa"/>
            <w:vAlign w:val="center"/>
          </w:tcPr>
          <w:p w:rsidR="00550F1F" w:rsidRPr="00053C01" w:rsidRDefault="00550F1F" w:rsidP="005962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10036" w:type="dxa"/>
            <w:vAlign w:val="center"/>
          </w:tcPr>
          <w:p w:rsidR="00550F1F" w:rsidRPr="00053C01" w:rsidRDefault="00501209" w:rsidP="00B3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№45 (г. Уфа, ул. Пушкина, </w:t>
            </w:r>
            <w:r w:rsidR="00431367" w:rsidRPr="001A2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431367" w:rsidRPr="001A2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215D7A" w:rsidRPr="00053C01" w:rsidTr="00053C01">
        <w:trPr>
          <w:trHeight w:val="409"/>
          <w:jc w:val="center"/>
        </w:trPr>
        <w:tc>
          <w:tcPr>
            <w:tcW w:w="2405" w:type="dxa"/>
            <w:vAlign w:val="center"/>
          </w:tcPr>
          <w:p w:rsidR="00215D7A" w:rsidRPr="00053C01" w:rsidRDefault="00215D7A" w:rsidP="00215D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</w:t>
            </w:r>
            <w:r w:rsidR="00C809C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1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55" w:type="dxa"/>
            <w:vAlign w:val="center"/>
          </w:tcPr>
          <w:p w:rsidR="00215D7A" w:rsidRPr="00053C01" w:rsidRDefault="00215D7A" w:rsidP="00215D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10036" w:type="dxa"/>
            <w:vAlign w:val="center"/>
          </w:tcPr>
          <w:p w:rsidR="00215D7A" w:rsidRPr="00053C01" w:rsidRDefault="00215D7A" w:rsidP="00215D7A">
            <w:pPr>
              <w:spacing w:line="276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приемная местного отделения партии " Единая Россия" </w:t>
            </w:r>
          </w:p>
          <w:p w:rsidR="00215D7A" w:rsidRPr="00053C01" w:rsidRDefault="00215D7A" w:rsidP="00215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 xml:space="preserve">Ленинского района </w:t>
            </w:r>
            <w:proofErr w:type="spellStart"/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г.Уфы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г. Уфа, ул. К. Маркса 32</w:t>
            </w:r>
          </w:p>
        </w:tc>
      </w:tr>
      <w:tr w:rsidR="00053C01" w:rsidRPr="00053C01" w:rsidTr="00053C01">
        <w:trPr>
          <w:jc w:val="center"/>
        </w:trPr>
        <w:tc>
          <w:tcPr>
            <w:tcW w:w="2405" w:type="dxa"/>
            <w:vAlign w:val="center"/>
          </w:tcPr>
          <w:p w:rsidR="00053C01" w:rsidRPr="00053C01" w:rsidRDefault="00431367" w:rsidP="00053C01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012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03.2</w:t>
            </w:r>
            <w:r w:rsidR="00C809C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1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3C01" w:rsidRPr="00053C0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55" w:type="dxa"/>
            <w:vAlign w:val="center"/>
          </w:tcPr>
          <w:p w:rsidR="00053C01" w:rsidRPr="00053C01" w:rsidRDefault="00053C01" w:rsidP="00053C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10036" w:type="dxa"/>
            <w:vAlign w:val="center"/>
          </w:tcPr>
          <w:p w:rsidR="00053C01" w:rsidRPr="00053C01" w:rsidRDefault="00044F84" w:rsidP="00501209">
            <w:pPr>
              <w:spacing w:line="276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1A2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№45 (г. Уфа, ул. Пушкина, </w:t>
            </w:r>
            <w:r w:rsidR="005012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  <w:r w:rsidRPr="001A2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B32194" w:rsidRPr="00053C01" w:rsidTr="00053C01">
        <w:trPr>
          <w:trHeight w:val="496"/>
          <w:jc w:val="center"/>
        </w:trPr>
        <w:tc>
          <w:tcPr>
            <w:tcW w:w="2405" w:type="dxa"/>
            <w:vAlign w:val="center"/>
          </w:tcPr>
          <w:p w:rsidR="00B32194" w:rsidRPr="00053C01" w:rsidRDefault="00431367" w:rsidP="00B3219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09.04.2</w:t>
            </w:r>
            <w:r w:rsidR="00C8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32194" w:rsidRPr="00053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155" w:type="dxa"/>
            <w:vAlign w:val="center"/>
          </w:tcPr>
          <w:p w:rsidR="00B32194" w:rsidRPr="00053C01" w:rsidRDefault="00B32194" w:rsidP="00B3219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10036" w:type="dxa"/>
            <w:vAlign w:val="center"/>
          </w:tcPr>
          <w:p w:rsidR="00044F84" w:rsidRPr="00053C01" w:rsidRDefault="00044F84" w:rsidP="00044F84">
            <w:pPr>
              <w:spacing w:line="276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приемная местного отделения партии " Единая Россия" </w:t>
            </w:r>
          </w:p>
          <w:p w:rsidR="00B32194" w:rsidRPr="00053C01" w:rsidRDefault="00044F84" w:rsidP="00044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Ленинского района г.Уфы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Уфа, ул. К. Маркса 32</w:t>
            </w:r>
          </w:p>
        </w:tc>
      </w:tr>
      <w:tr w:rsidR="00B32194" w:rsidRPr="00053C01" w:rsidTr="00053C01">
        <w:trPr>
          <w:trHeight w:val="571"/>
          <w:jc w:val="center"/>
        </w:trPr>
        <w:tc>
          <w:tcPr>
            <w:tcW w:w="2405" w:type="dxa"/>
            <w:vAlign w:val="center"/>
          </w:tcPr>
          <w:p w:rsidR="00B32194" w:rsidRPr="00053C01" w:rsidRDefault="00431367" w:rsidP="00B3219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14.05.2</w:t>
            </w:r>
            <w:r w:rsidR="00C809C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1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2194" w:rsidRPr="00053C0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55" w:type="dxa"/>
            <w:vAlign w:val="center"/>
          </w:tcPr>
          <w:p w:rsidR="00B32194" w:rsidRPr="00053C01" w:rsidRDefault="00B32194" w:rsidP="00B3219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10036" w:type="dxa"/>
            <w:vAlign w:val="center"/>
          </w:tcPr>
          <w:p w:rsidR="00B32194" w:rsidRPr="001A2ACA" w:rsidRDefault="001A2ACA" w:rsidP="00501209">
            <w:pPr>
              <w:spacing w:line="276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1A2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№45 (г. Уфа, ул. Пушкина, </w:t>
            </w:r>
            <w:r w:rsidR="005012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  <w:r w:rsidRPr="001A2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044F84" w:rsidRPr="00053C01" w:rsidTr="00053C01">
        <w:trPr>
          <w:trHeight w:val="505"/>
          <w:jc w:val="center"/>
        </w:trPr>
        <w:tc>
          <w:tcPr>
            <w:tcW w:w="2405" w:type="dxa"/>
            <w:vAlign w:val="center"/>
          </w:tcPr>
          <w:p w:rsidR="00044F84" w:rsidRPr="00053C01" w:rsidRDefault="00C809C3" w:rsidP="00B32194">
            <w:pPr>
              <w:spacing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" w:tgtFrame="_blank" w:history="1"/>
            <w:r w:rsidR="0004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11.06.2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04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01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44F84" w:rsidRPr="00053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155" w:type="dxa"/>
            <w:vAlign w:val="center"/>
          </w:tcPr>
          <w:p w:rsidR="00044F84" w:rsidRPr="00053C01" w:rsidRDefault="00044F84" w:rsidP="00B3219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10036" w:type="dxa"/>
            <w:vAlign w:val="center"/>
          </w:tcPr>
          <w:p w:rsidR="00044F84" w:rsidRPr="00053C01" w:rsidRDefault="00044F84" w:rsidP="005E54C9">
            <w:pPr>
              <w:spacing w:line="276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приемная местного отделения партии " Единая Россия" </w:t>
            </w:r>
          </w:p>
          <w:p w:rsidR="00044F84" w:rsidRPr="00053C01" w:rsidRDefault="00044F84" w:rsidP="005E54C9">
            <w:pPr>
              <w:spacing w:line="276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Ленинского района г.Уфы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Уфа, ул. К. Маркса 32</w:t>
            </w:r>
          </w:p>
        </w:tc>
      </w:tr>
      <w:tr w:rsidR="00044F84" w:rsidRPr="00053C01" w:rsidTr="00053C01">
        <w:trPr>
          <w:jc w:val="center"/>
        </w:trPr>
        <w:tc>
          <w:tcPr>
            <w:tcW w:w="2405" w:type="dxa"/>
            <w:vAlign w:val="center"/>
          </w:tcPr>
          <w:p w:rsidR="00044F84" w:rsidRPr="00053C01" w:rsidRDefault="00044F84" w:rsidP="00B32194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</w:t>
            </w:r>
            <w:r w:rsidR="00C809C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1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55" w:type="dxa"/>
            <w:vAlign w:val="center"/>
          </w:tcPr>
          <w:p w:rsidR="00044F84" w:rsidRPr="00053C01" w:rsidRDefault="00044F84" w:rsidP="00B32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10036" w:type="dxa"/>
            <w:vAlign w:val="center"/>
          </w:tcPr>
          <w:p w:rsidR="00044F84" w:rsidRPr="00053C01" w:rsidRDefault="00044F84" w:rsidP="00501209">
            <w:pPr>
              <w:spacing w:line="276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1A2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№45 (г. Уфа, ул. Пушкина, </w:t>
            </w:r>
            <w:r w:rsidR="005012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  <w:r w:rsidRPr="001A2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215D7A" w:rsidRPr="00053C01" w:rsidTr="00053C01">
        <w:trPr>
          <w:trHeight w:val="591"/>
          <w:jc w:val="center"/>
        </w:trPr>
        <w:tc>
          <w:tcPr>
            <w:tcW w:w="2405" w:type="dxa"/>
            <w:vAlign w:val="center"/>
          </w:tcPr>
          <w:p w:rsidR="00215D7A" w:rsidRPr="00053C01" w:rsidRDefault="00215D7A" w:rsidP="00215D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13.08.2</w:t>
            </w:r>
            <w:r w:rsidR="00C809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501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53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</w:p>
        </w:tc>
        <w:tc>
          <w:tcPr>
            <w:tcW w:w="2155" w:type="dxa"/>
            <w:vAlign w:val="center"/>
          </w:tcPr>
          <w:p w:rsidR="00215D7A" w:rsidRPr="00053C01" w:rsidRDefault="00215D7A" w:rsidP="00215D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10036" w:type="dxa"/>
            <w:vAlign w:val="center"/>
          </w:tcPr>
          <w:p w:rsidR="00215D7A" w:rsidRPr="00053C01" w:rsidRDefault="00215D7A" w:rsidP="00215D7A">
            <w:pPr>
              <w:spacing w:line="276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приемная местного отделения партии " Единая Россия" </w:t>
            </w:r>
          </w:p>
          <w:p w:rsidR="00215D7A" w:rsidRPr="00053C01" w:rsidRDefault="00215D7A" w:rsidP="00215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 xml:space="preserve">Ленинского района </w:t>
            </w:r>
            <w:proofErr w:type="spellStart"/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г.Уфы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г. Уфа, ул. К. Маркса 32</w:t>
            </w:r>
          </w:p>
        </w:tc>
      </w:tr>
      <w:tr w:rsidR="00044F84" w:rsidRPr="00053C01" w:rsidTr="00053C01">
        <w:trPr>
          <w:trHeight w:val="511"/>
          <w:jc w:val="center"/>
        </w:trPr>
        <w:tc>
          <w:tcPr>
            <w:tcW w:w="2405" w:type="dxa"/>
            <w:vAlign w:val="center"/>
          </w:tcPr>
          <w:p w:rsidR="00044F84" w:rsidRPr="00053C01" w:rsidRDefault="00044F84" w:rsidP="00B3219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10.09.2</w:t>
            </w:r>
            <w:r w:rsidR="00C8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01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53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155" w:type="dxa"/>
            <w:vAlign w:val="center"/>
          </w:tcPr>
          <w:p w:rsidR="00044F84" w:rsidRPr="00053C01" w:rsidRDefault="00044F84" w:rsidP="00B3219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10036" w:type="dxa"/>
            <w:vAlign w:val="center"/>
          </w:tcPr>
          <w:p w:rsidR="00044F84" w:rsidRPr="00053C01" w:rsidRDefault="00044F84" w:rsidP="0050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№45 (г. Уфа, ул. Пушкина, 6</w:t>
            </w:r>
            <w:r w:rsidR="005012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1A2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044F84" w:rsidRPr="00053C01" w:rsidTr="00A06BDC">
        <w:trPr>
          <w:trHeight w:val="539"/>
          <w:jc w:val="center"/>
        </w:trPr>
        <w:tc>
          <w:tcPr>
            <w:tcW w:w="2405" w:type="dxa"/>
            <w:vAlign w:val="center"/>
          </w:tcPr>
          <w:p w:rsidR="00044F84" w:rsidRPr="00053C01" w:rsidRDefault="00044F84" w:rsidP="00B32194">
            <w:pPr>
              <w:spacing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</w:t>
            </w:r>
            <w:r w:rsidR="00C809C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1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55" w:type="dxa"/>
            <w:vAlign w:val="center"/>
          </w:tcPr>
          <w:p w:rsidR="00044F84" w:rsidRPr="00053C01" w:rsidRDefault="00044F84" w:rsidP="00B3219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10036" w:type="dxa"/>
            <w:vAlign w:val="center"/>
          </w:tcPr>
          <w:p w:rsidR="00044F84" w:rsidRPr="00053C01" w:rsidRDefault="00044F84" w:rsidP="00044F84">
            <w:pPr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приемная местного отделения партии " Единая Россия" </w:t>
            </w:r>
          </w:p>
          <w:p w:rsidR="00044F84" w:rsidRPr="00053C01" w:rsidRDefault="00044F84" w:rsidP="00044F84">
            <w:pPr>
              <w:spacing w:line="276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Ленинского района г.Уфы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Уфа, ул. К. Маркса 32</w:t>
            </w:r>
          </w:p>
        </w:tc>
      </w:tr>
      <w:tr w:rsidR="00044F84" w:rsidRPr="00053C01" w:rsidTr="00DD1874">
        <w:trPr>
          <w:trHeight w:val="667"/>
          <w:jc w:val="center"/>
        </w:trPr>
        <w:tc>
          <w:tcPr>
            <w:tcW w:w="2405" w:type="dxa"/>
            <w:vAlign w:val="center"/>
          </w:tcPr>
          <w:p w:rsidR="00044F84" w:rsidRPr="00053C01" w:rsidRDefault="00044F84" w:rsidP="00B32194">
            <w:pPr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</w:t>
            </w:r>
            <w:r w:rsidR="00C809C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1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55" w:type="dxa"/>
            <w:vAlign w:val="center"/>
          </w:tcPr>
          <w:p w:rsidR="00044F84" w:rsidRPr="00053C01" w:rsidRDefault="00044F84" w:rsidP="00B32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10036" w:type="dxa"/>
            <w:vAlign w:val="center"/>
          </w:tcPr>
          <w:p w:rsidR="00044F84" w:rsidRPr="00053C01" w:rsidRDefault="00044F84" w:rsidP="0050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№45 (г. Уфа, ул. Пушкина, </w:t>
            </w:r>
            <w:r w:rsidR="005012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  <w:r w:rsidRPr="001A2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215D7A" w:rsidRPr="00053C01" w:rsidTr="00053C01">
        <w:trPr>
          <w:trHeight w:val="473"/>
          <w:jc w:val="center"/>
        </w:trPr>
        <w:tc>
          <w:tcPr>
            <w:tcW w:w="2405" w:type="dxa"/>
            <w:vAlign w:val="center"/>
          </w:tcPr>
          <w:p w:rsidR="00215D7A" w:rsidRPr="00053C01" w:rsidRDefault="00215D7A" w:rsidP="00215D7A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10.12.2</w:t>
            </w:r>
            <w:r w:rsidR="00C80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01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53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155" w:type="dxa"/>
            <w:vAlign w:val="center"/>
          </w:tcPr>
          <w:p w:rsidR="00215D7A" w:rsidRPr="00053C01" w:rsidRDefault="00215D7A" w:rsidP="00215D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10036" w:type="dxa"/>
            <w:vAlign w:val="center"/>
          </w:tcPr>
          <w:p w:rsidR="00215D7A" w:rsidRPr="00053C01" w:rsidRDefault="00215D7A" w:rsidP="00215D7A">
            <w:pPr>
              <w:spacing w:line="276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приемная местного отделения партии " Единая Россия" </w:t>
            </w:r>
          </w:p>
          <w:p w:rsidR="00215D7A" w:rsidRPr="00053C01" w:rsidRDefault="00215D7A" w:rsidP="00215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1">
              <w:rPr>
                <w:rFonts w:ascii="Times New Roman" w:hAnsi="Times New Roman" w:cs="Times New Roman"/>
                <w:sz w:val="26"/>
                <w:szCs w:val="26"/>
              </w:rPr>
              <w:t xml:space="preserve">Ленинского района </w:t>
            </w:r>
            <w:proofErr w:type="spellStart"/>
            <w:r w:rsidRPr="00053C01">
              <w:rPr>
                <w:rFonts w:ascii="Times New Roman" w:hAnsi="Times New Roman" w:cs="Times New Roman"/>
                <w:sz w:val="26"/>
                <w:szCs w:val="26"/>
              </w:rPr>
              <w:t>г.Уфы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г. Уфа, ул. К. Маркса 32</w:t>
            </w:r>
          </w:p>
        </w:tc>
      </w:tr>
    </w:tbl>
    <w:p w:rsidR="00DB72FE" w:rsidRPr="00053C01" w:rsidRDefault="00DB72FE" w:rsidP="00DC34CF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72FE" w:rsidRPr="00053C01" w:rsidSect="00053C01">
      <w:pgSz w:w="16838" w:h="11906" w:orient="landscape"/>
      <w:pgMar w:top="567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90D"/>
    <w:rsid w:val="00044F84"/>
    <w:rsid w:val="00053C01"/>
    <w:rsid w:val="001A2ACA"/>
    <w:rsid w:val="00215D7A"/>
    <w:rsid w:val="00431367"/>
    <w:rsid w:val="0049590D"/>
    <w:rsid w:val="004D3307"/>
    <w:rsid w:val="00501209"/>
    <w:rsid w:val="00550F1F"/>
    <w:rsid w:val="0059628A"/>
    <w:rsid w:val="00596FD8"/>
    <w:rsid w:val="005A2DCC"/>
    <w:rsid w:val="005A3B73"/>
    <w:rsid w:val="00844A7E"/>
    <w:rsid w:val="00942710"/>
    <w:rsid w:val="00B32194"/>
    <w:rsid w:val="00C809C3"/>
    <w:rsid w:val="00D4388A"/>
    <w:rsid w:val="00D63C97"/>
    <w:rsid w:val="00DB72FE"/>
    <w:rsid w:val="00DC34CF"/>
    <w:rsid w:val="00DD1874"/>
    <w:rsid w:val="00E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41309-F5D2-45CF-90A2-BB09D756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90D"/>
    <w:rPr>
      <w:color w:val="0000FF"/>
      <w:u w:val="single"/>
    </w:rPr>
  </w:style>
  <w:style w:type="table" w:styleId="a4">
    <w:name w:val="Table Grid"/>
    <w:basedOn w:val="a1"/>
    <w:uiPriority w:val="59"/>
    <w:rsid w:val="00DB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org/zhilishchno_ekspluatatsionnoye_upravleniye_40/1110774773/?source=wizbiz_new_text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Ахметьянова Рида Миннихаевна</cp:lastModifiedBy>
  <cp:revision>9</cp:revision>
  <cp:lastPrinted>2020-01-14T10:22:00Z</cp:lastPrinted>
  <dcterms:created xsi:type="dcterms:W3CDTF">2019-04-03T07:45:00Z</dcterms:created>
  <dcterms:modified xsi:type="dcterms:W3CDTF">2020-01-14T10:25:00Z</dcterms:modified>
</cp:coreProperties>
</file>